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1D" w:rsidRDefault="0062091D" w:rsidP="00A471CC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63A2" w:rsidRPr="00BA73FA" w:rsidRDefault="000763A2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BA73FA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9125CD" w:rsidRPr="00BA73FA" w:rsidRDefault="009125CD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0763A2" w:rsidRPr="00BA73FA" w:rsidRDefault="00A471CC" w:rsidP="002366EB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BA73FA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BA73F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quitus </w:t>
      </w:r>
    </w:p>
    <w:p w:rsidR="00A471CC" w:rsidRPr="00BA73FA" w:rsidRDefault="00A471CC" w:rsidP="002366EB">
      <w:pPr>
        <w:spacing w:line="276" w:lineRule="auto"/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BA73FA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de la bibliothèque centrale </w:t>
      </w:r>
    </w:p>
    <w:p w:rsidR="009125CD" w:rsidRPr="00BA73FA" w:rsidRDefault="009125CD" w:rsidP="00A471CC">
      <w:pPr>
        <w:jc w:val="center"/>
        <w:rPr>
          <w:rFonts w:ascii="Georgia" w:hAnsi="Georgia" w:cstheme="majorBidi"/>
          <w:b/>
          <w:sz w:val="28"/>
          <w:szCs w:val="28"/>
          <w:u w:val="single"/>
        </w:rPr>
      </w:pPr>
    </w:p>
    <w:p w:rsidR="00A471CC" w:rsidRPr="00BA73FA" w:rsidRDefault="00A471CC" w:rsidP="00FE09F2">
      <w:pPr>
        <w:jc w:val="center"/>
        <w:rPr>
          <w:rFonts w:ascii="Georgia" w:hAnsi="Georgia" w:cstheme="majorBidi"/>
          <w:sz w:val="28"/>
          <w:szCs w:val="28"/>
          <w:u w:val="single"/>
        </w:rPr>
      </w:pPr>
      <w:r w:rsidRPr="00BA73FA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9B1EB8" w:rsidRPr="00BA73FA">
        <w:rPr>
          <w:rFonts w:ascii="Georgia" w:hAnsi="Georgia" w:cstheme="majorBidi"/>
          <w:sz w:val="28"/>
          <w:szCs w:val="28"/>
          <w:u w:val="single"/>
        </w:rPr>
        <w:t>doit être composé</w:t>
      </w:r>
      <w:r w:rsidRPr="00BA73FA">
        <w:rPr>
          <w:rFonts w:ascii="Georgia" w:hAnsi="Georgia" w:cstheme="majorBidi"/>
          <w:sz w:val="28"/>
          <w:szCs w:val="28"/>
          <w:u w:val="single"/>
        </w:rPr>
        <w:t xml:space="preserve"> </w:t>
      </w:r>
      <w:r w:rsidR="00FE09F2" w:rsidRPr="00BA73FA">
        <w:rPr>
          <w:rFonts w:ascii="Georgia" w:hAnsi="Georgia" w:cstheme="majorBidi"/>
          <w:sz w:val="28"/>
          <w:szCs w:val="28"/>
          <w:u w:val="single"/>
        </w:rPr>
        <w:t>d</w:t>
      </w:r>
      <w:r w:rsidRPr="00BA73FA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C825FE" w:rsidRPr="00BA73FA" w:rsidRDefault="00C825FE" w:rsidP="00A471CC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003934" w:rsidRPr="00BA73FA" w:rsidRDefault="00003934" w:rsidP="00077E92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</w:t>
      </w:r>
      <w:r w:rsidR="00077E92" w:rsidRPr="00BA73FA">
        <w:rPr>
          <w:rFonts w:ascii="Georgia" w:eastAsia="Calibri" w:hAnsi="Georgia"/>
          <w:bCs/>
          <w:sz w:val="28"/>
          <w:szCs w:val="28"/>
        </w:rPr>
        <w:t xml:space="preserve">es deux </w:t>
      </w:r>
      <w:r w:rsidRPr="00BA73FA">
        <w:rPr>
          <w:rFonts w:ascii="Georgia" w:eastAsia="Calibri" w:hAnsi="Georgia"/>
          <w:bCs/>
          <w:sz w:val="28"/>
          <w:szCs w:val="28"/>
        </w:rPr>
        <w:t>version</w:t>
      </w:r>
      <w:r w:rsidR="00077E92" w:rsidRPr="00BA73FA">
        <w:rPr>
          <w:rFonts w:ascii="Georgia" w:eastAsia="Calibri" w:hAnsi="Georgia"/>
          <w:bCs/>
          <w:sz w:val="28"/>
          <w:szCs w:val="28"/>
        </w:rPr>
        <w:t>s</w:t>
      </w:r>
      <w:r w:rsidRPr="00BA73FA">
        <w:rPr>
          <w:rFonts w:ascii="Georgia" w:eastAsia="Calibri" w:hAnsi="Georgia"/>
          <w:bCs/>
          <w:sz w:val="28"/>
          <w:szCs w:val="28"/>
        </w:rPr>
        <w:t xml:space="preserve"> de la thèse la version </w:t>
      </w:r>
      <w:r w:rsidR="00077E92" w:rsidRPr="00BA73FA">
        <w:rPr>
          <w:rFonts w:ascii="Georgia" w:eastAsia="Calibri" w:hAnsi="Georgia"/>
          <w:bCs/>
          <w:sz w:val="28"/>
          <w:szCs w:val="28"/>
        </w:rPr>
        <w:t xml:space="preserve">papier et la version </w:t>
      </w:r>
      <w:r w:rsidRPr="00BA73FA">
        <w:rPr>
          <w:rFonts w:ascii="Georgia" w:eastAsia="Calibri" w:hAnsi="Georgia"/>
          <w:bCs/>
          <w:sz w:val="28"/>
          <w:szCs w:val="28"/>
        </w:rPr>
        <w:t>numérique ;</w:t>
      </w:r>
    </w:p>
    <w:p w:rsidR="00130A57" w:rsidRPr="00BA73FA" w:rsidRDefault="00130A57" w:rsidP="00C825FE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La version numérique </w:t>
      </w:r>
      <w:r w:rsidR="00AA4D10" w:rsidRPr="00BA73FA">
        <w:rPr>
          <w:rFonts w:ascii="Georgia" w:eastAsia="Calibri" w:hAnsi="Georgia"/>
          <w:bCs/>
          <w:sz w:val="28"/>
          <w:szCs w:val="28"/>
        </w:rPr>
        <w:t xml:space="preserve">de la thèse </w:t>
      </w:r>
      <w:r w:rsidRPr="00BA73FA">
        <w:rPr>
          <w:rFonts w:ascii="Georgia" w:eastAsia="Calibri" w:hAnsi="Georgia"/>
          <w:bCs/>
          <w:sz w:val="28"/>
          <w:szCs w:val="28"/>
        </w:rPr>
        <w:t xml:space="preserve">doit </w:t>
      </w:r>
      <w:r w:rsidR="00D90CEA" w:rsidRPr="00BA73FA">
        <w:rPr>
          <w:rFonts w:ascii="Georgia" w:eastAsia="Calibri" w:hAnsi="Georgia"/>
          <w:bCs/>
          <w:sz w:val="28"/>
          <w:szCs w:val="28"/>
        </w:rPr>
        <w:t>être</w:t>
      </w:r>
      <w:r w:rsidRPr="00BA73FA">
        <w:rPr>
          <w:rFonts w:ascii="Georgia" w:eastAsia="Calibri" w:hAnsi="Georgia"/>
          <w:bCs/>
          <w:sz w:val="28"/>
          <w:szCs w:val="28"/>
        </w:rPr>
        <w:t xml:space="preserve"> fournie en un seul fichier au format PDF sur CD ou DVD ;</w:t>
      </w:r>
    </w:p>
    <w:p w:rsidR="00EF0187" w:rsidRPr="00BA73FA" w:rsidRDefault="00EF0187" w:rsidP="00C825FE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Le résumé et les mots clés doivent </w:t>
      </w:r>
      <w:r w:rsidR="00A420DD" w:rsidRPr="00BA73FA">
        <w:rPr>
          <w:rFonts w:ascii="Georgia" w:eastAsia="Calibri" w:hAnsi="Georgia"/>
          <w:bCs/>
          <w:sz w:val="28"/>
          <w:szCs w:val="28"/>
        </w:rPr>
        <w:t>être</w:t>
      </w:r>
      <w:r w:rsidRPr="00BA73FA">
        <w:rPr>
          <w:rFonts w:ascii="Georgia" w:eastAsia="Calibri" w:hAnsi="Georgia"/>
          <w:bCs/>
          <w:sz w:val="28"/>
          <w:szCs w:val="28"/>
        </w:rPr>
        <w:t xml:space="preserve"> en trois Langues (Anglais ,Français et Arabe )</w:t>
      </w:r>
    </w:p>
    <w:p w:rsidR="00A420DD" w:rsidRDefault="00A420DD" w:rsidP="00B92161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 xml:space="preserve">La version numérique des travaux scientifiques de thésard </w:t>
      </w:r>
      <w:r w:rsidR="00B92161" w:rsidRPr="00BA73FA">
        <w:rPr>
          <w:rFonts w:ascii="Georgia" w:eastAsia="Calibri" w:hAnsi="Georgia"/>
          <w:bCs/>
          <w:sz w:val="28"/>
          <w:szCs w:val="28"/>
        </w:rPr>
        <w:t>( Articles ,</w:t>
      </w:r>
      <w:r w:rsidR="00883681">
        <w:rPr>
          <w:rFonts w:ascii="Georgia" w:eastAsia="Calibri" w:hAnsi="Georgia"/>
          <w:bCs/>
          <w:sz w:val="28"/>
          <w:szCs w:val="28"/>
        </w:rPr>
        <w:t xml:space="preserve"> </w:t>
      </w:r>
      <w:r w:rsidR="00B92161" w:rsidRPr="00BA73FA">
        <w:rPr>
          <w:rFonts w:ascii="Georgia" w:eastAsia="Calibri" w:hAnsi="Georgia"/>
          <w:bCs/>
          <w:sz w:val="28"/>
          <w:szCs w:val="28"/>
        </w:rPr>
        <w:t xml:space="preserve">communications …) </w:t>
      </w:r>
      <w:r w:rsidRPr="00BA73FA">
        <w:rPr>
          <w:rFonts w:ascii="Georgia" w:eastAsia="Calibri" w:hAnsi="Georgia"/>
          <w:bCs/>
          <w:sz w:val="28"/>
          <w:szCs w:val="28"/>
        </w:rPr>
        <w:t xml:space="preserve">doit être fournie en un seul fichier </w:t>
      </w:r>
      <w:r w:rsidR="00BB473B">
        <w:rPr>
          <w:rFonts w:ascii="Georgia" w:eastAsia="Calibri" w:hAnsi="Georgia"/>
          <w:bCs/>
          <w:sz w:val="28"/>
          <w:szCs w:val="28"/>
        </w:rPr>
        <w:t xml:space="preserve">pour chaque article </w:t>
      </w:r>
      <w:r w:rsidRPr="00BA73FA">
        <w:rPr>
          <w:rFonts w:ascii="Georgia" w:eastAsia="Calibri" w:hAnsi="Georgia"/>
          <w:bCs/>
          <w:sz w:val="28"/>
          <w:szCs w:val="28"/>
        </w:rPr>
        <w:t>au format PDF</w:t>
      </w:r>
      <w:r w:rsidR="001A21BE">
        <w:rPr>
          <w:rFonts w:ascii="Georgia" w:eastAsia="Calibri" w:hAnsi="Georgia"/>
          <w:bCs/>
          <w:sz w:val="28"/>
          <w:szCs w:val="28"/>
        </w:rPr>
        <w:t xml:space="preserve"> </w:t>
      </w:r>
      <w:r w:rsidRPr="00BA73FA">
        <w:rPr>
          <w:rFonts w:ascii="Georgia" w:eastAsia="Calibri" w:hAnsi="Georgia"/>
          <w:bCs/>
          <w:sz w:val="28"/>
          <w:szCs w:val="28"/>
        </w:rPr>
        <w:t>;</w:t>
      </w:r>
    </w:p>
    <w:p w:rsidR="00BA73FA" w:rsidRDefault="00BA73FA" w:rsidP="00BA73FA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BA73FA" w:rsidRDefault="00BA73FA" w:rsidP="00BA73FA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BA73FA" w:rsidRPr="00BA73FA" w:rsidRDefault="00BA73FA" w:rsidP="00BA73FA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C825FE" w:rsidRPr="00BA73FA" w:rsidRDefault="00BA73FA" w:rsidP="00BA73FA">
      <w:pPr>
        <w:rPr>
          <w:rFonts w:ascii="Georgia" w:hAnsi="Georgia" w:cstheme="majorBidi"/>
          <w:b/>
          <w:bCs/>
          <w:color w:val="FF0000"/>
          <w:sz w:val="28"/>
          <w:szCs w:val="28"/>
          <w:u w:val="double"/>
        </w:rPr>
      </w:pPr>
      <w:r w:rsidRPr="00BA73FA">
        <w:rPr>
          <w:rFonts w:ascii="Georgia" w:eastAsia="Calibri" w:hAnsi="Georgia"/>
          <w:bCs/>
          <w:color w:val="FF0000"/>
          <w:sz w:val="28"/>
          <w:szCs w:val="28"/>
          <w:u w:val="double"/>
        </w:rPr>
        <w:t xml:space="preserve"> </w:t>
      </w:r>
      <w:r w:rsidR="00CD0693" w:rsidRPr="00BA73FA">
        <w:rPr>
          <w:rFonts w:ascii="Georgia" w:hAnsi="Georgia" w:cstheme="majorBidi"/>
          <w:b/>
          <w:bCs/>
          <w:color w:val="FF0000"/>
          <w:sz w:val="28"/>
          <w:szCs w:val="28"/>
          <w:u w:val="double"/>
        </w:rPr>
        <w:t>NB :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La version numérique de la thèse doit être accompagnée d’un fichier au format (.doc) contenant la page de garde ,résumé et mots clés ;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La version numérique ne doit comporter aucune protection tel que le mot de passe ;</w:t>
      </w:r>
    </w:p>
    <w:p w:rsidR="00CD0693" w:rsidRPr="00BA73FA" w:rsidRDefault="00CD0693" w:rsidP="00CD0693">
      <w:pPr>
        <w:numPr>
          <w:ilvl w:val="0"/>
          <w:numId w:val="2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BA73FA">
        <w:rPr>
          <w:rFonts w:ascii="Georgia" w:eastAsia="Calibri" w:hAnsi="Georgia"/>
          <w:bCs/>
          <w:sz w:val="28"/>
          <w:szCs w:val="28"/>
        </w:rPr>
        <w:t>La version papier doit porter le cachet de service de la post-graduation ;</w:t>
      </w:r>
    </w:p>
    <w:p w:rsidR="00CD0693" w:rsidRPr="00BA73FA" w:rsidRDefault="00CD0693" w:rsidP="008A6B1D">
      <w:pPr>
        <w:shd w:val="clear" w:color="auto" w:fill="FFFFFF"/>
        <w:spacing w:line="276" w:lineRule="auto"/>
        <w:ind w:left="360"/>
        <w:rPr>
          <w:rFonts w:ascii="Georgia" w:eastAsia="Calibri" w:hAnsi="Georgia"/>
          <w:bCs/>
          <w:sz w:val="28"/>
          <w:szCs w:val="28"/>
        </w:rPr>
      </w:pPr>
    </w:p>
    <w:p w:rsidR="00A471CC" w:rsidRPr="00BA73FA" w:rsidRDefault="00A471CC" w:rsidP="00A471CC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D3720F" w:rsidRPr="00BA73FA" w:rsidRDefault="00D3720F">
      <w:pPr>
        <w:rPr>
          <w:rFonts w:ascii="Georgia" w:hAnsi="Georgia"/>
          <w:sz w:val="28"/>
          <w:szCs w:val="28"/>
        </w:rPr>
      </w:pPr>
    </w:p>
    <w:sectPr w:rsidR="00D3720F" w:rsidRPr="00BA73FA" w:rsidSect="00006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31" w:rsidRDefault="001D3D31" w:rsidP="00DD18A5">
      <w:r>
        <w:separator/>
      </w:r>
    </w:p>
  </w:endnote>
  <w:endnote w:type="continuationSeparator" w:id="1">
    <w:p w:rsidR="001D3D31" w:rsidRDefault="001D3D31" w:rsidP="00DD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31" w:rsidRDefault="001D3D31" w:rsidP="00DD18A5">
      <w:r>
        <w:separator/>
      </w:r>
    </w:p>
  </w:footnote>
  <w:footnote w:type="continuationSeparator" w:id="1">
    <w:p w:rsidR="001D3D31" w:rsidRDefault="001D3D31" w:rsidP="00DD1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8A5" w:rsidRDefault="00DD18A5" w:rsidP="00DD18A5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CD0142" w:rsidRPr="00137321" w:rsidTr="003D34C5">
      <w:trPr>
        <w:trHeight w:val="239"/>
      </w:trPr>
      <w:tc>
        <w:tcPr>
          <w:tcW w:w="10839" w:type="dxa"/>
        </w:tcPr>
        <w:p w:rsidR="00CD0142" w:rsidRPr="000B6C9B" w:rsidRDefault="00CD0142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CD0142" w:rsidRPr="001A48F5" w:rsidRDefault="00512FEE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512FEE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9697" type="#_x0000_t202" style="position:absolute;left:0;text-align:left;margin-left:451.9pt;margin-top:10.3pt;width:90.75pt;height:60.75pt;z-index:251661312" strokecolor="white [3212]">
                <v:textbox style="mso-next-textbox:#_x0000_s29697">
                  <w:txbxContent>
                    <w:p w:rsidR="00CD0142" w:rsidRDefault="00CD0142" w:rsidP="00CD0142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9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D0142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CD0142" w:rsidRPr="001A48F5" w:rsidTr="003D34C5">
      <w:trPr>
        <w:trHeight w:val="237"/>
      </w:trPr>
      <w:tc>
        <w:tcPr>
          <w:tcW w:w="10839" w:type="dxa"/>
        </w:tcPr>
        <w:p w:rsidR="00CD0142" w:rsidRPr="000B6C9B" w:rsidRDefault="00CD0142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0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 التعليم العالي والبحث العلمي</w:t>
          </w:r>
        </w:p>
        <w:p w:rsidR="00CD0142" w:rsidRPr="001A48F5" w:rsidRDefault="00CD0142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CD0142" w:rsidRPr="00BB473B" w:rsidTr="003D34C5">
      <w:trPr>
        <w:trHeight w:val="979"/>
      </w:trPr>
      <w:tc>
        <w:tcPr>
          <w:tcW w:w="10839" w:type="dxa"/>
        </w:tcPr>
        <w:p w:rsidR="00CD0142" w:rsidRPr="000B6C9B" w:rsidRDefault="00CD0142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CD0142" w:rsidRPr="000B6C9B" w:rsidRDefault="00CD0142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CD0142" w:rsidRPr="000B6C9B" w:rsidRDefault="00CD0142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 الـمــحروقــات والـكيميــاء</w:t>
          </w:r>
        </w:p>
        <w:p w:rsidR="00CD0142" w:rsidRPr="000B6C9B" w:rsidRDefault="00CD0142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D18A5" w:rsidRPr="00CD0142" w:rsidRDefault="00DD18A5" w:rsidP="005D30BD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EE" w:rsidRDefault="009820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D52"/>
    <w:multiLevelType w:val="hybridMultilevel"/>
    <w:tmpl w:val="49C475BC"/>
    <w:lvl w:ilvl="0" w:tplc="07AE0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A0BDC"/>
    <w:multiLevelType w:val="hybridMultilevel"/>
    <w:tmpl w:val="E87A363E"/>
    <w:lvl w:ilvl="0" w:tplc="41F60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6866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A471CC"/>
    <w:rsid w:val="00003934"/>
    <w:rsid w:val="00006AD6"/>
    <w:rsid w:val="000763A2"/>
    <w:rsid w:val="00077E92"/>
    <w:rsid w:val="001157FB"/>
    <w:rsid w:val="00130A57"/>
    <w:rsid w:val="001A21BE"/>
    <w:rsid w:val="001D3D31"/>
    <w:rsid w:val="001E5CF9"/>
    <w:rsid w:val="002366EB"/>
    <w:rsid w:val="0028476A"/>
    <w:rsid w:val="002A72EA"/>
    <w:rsid w:val="003725FC"/>
    <w:rsid w:val="00387041"/>
    <w:rsid w:val="004A3AAF"/>
    <w:rsid w:val="004B3D5B"/>
    <w:rsid w:val="004C1DF7"/>
    <w:rsid w:val="004D6BE5"/>
    <w:rsid w:val="00504645"/>
    <w:rsid w:val="00512FEE"/>
    <w:rsid w:val="005A3937"/>
    <w:rsid w:val="005D30BD"/>
    <w:rsid w:val="0062091D"/>
    <w:rsid w:val="00625ABC"/>
    <w:rsid w:val="007A4362"/>
    <w:rsid w:val="00883681"/>
    <w:rsid w:val="008A6B1D"/>
    <w:rsid w:val="009125CD"/>
    <w:rsid w:val="00940B4E"/>
    <w:rsid w:val="00942B23"/>
    <w:rsid w:val="009820EE"/>
    <w:rsid w:val="00985A75"/>
    <w:rsid w:val="009B1EB8"/>
    <w:rsid w:val="009B53AA"/>
    <w:rsid w:val="009C2E1E"/>
    <w:rsid w:val="009D2922"/>
    <w:rsid w:val="00A10271"/>
    <w:rsid w:val="00A420DD"/>
    <w:rsid w:val="00A45D99"/>
    <w:rsid w:val="00A471CC"/>
    <w:rsid w:val="00AA4D10"/>
    <w:rsid w:val="00B54B2D"/>
    <w:rsid w:val="00B777C8"/>
    <w:rsid w:val="00B92161"/>
    <w:rsid w:val="00BA73FA"/>
    <w:rsid w:val="00BB473B"/>
    <w:rsid w:val="00BD041D"/>
    <w:rsid w:val="00BF18FD"/>
    <w:rsid w:val="00C243BA"/>
    <w:rsid w:val="00C61A97"/>
    <w:rsid w:val="00C825FE"/>
    <w:rsid w:val="00CD0142"/>
    <w:rsid w:val="00CD0693"/>
    <w:rsid w:val="00D3720F"/>
    <w:rsid w:val="00D750D7"/>
    <w:rsid w:val="00D90CEA"/>
    <w:rsid w:val="00DD18A5"/>
    <w:rsid w:val="00DF5BBC"/>
    <w:rsid w:val="00E36A7B"/>
    <w:rsid w:val="00EF0187"/>
    <w:rsid w:val="00F1360A"/>
    <w:rsid w:val="00F327A8"/>
    <w:rsid w:val="00F6361D"/>
    <w:rsid w:val="00FD589B"/>
    <w:rsid w:val="00FE09F2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8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D18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18A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18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8A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D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 servPG</dc:creator>
  <cp:lastModifiedBy>chef servPG</cp:lastModifiedBy>
  <cp:revision>41</cp:revision>
  <cp:lastPrinted>2019-09-16T07:55:00Z</cp:lastPrinted>
  <dcterms:created xsi:type="dcterms:W3CDTF">2019-07-08T06:59:00Z</dcterms:created>
  <dcterms:modified xsi:type="dcterms:W3CDTF">2021-06-22T08:44:00Z</dcterms:modified>
</cp:coreProperties>
</file>